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2492" w14:textId="77777777" w:rsidR="009F5729" w:rsidRPr="00454442" w:rsidRDefault="009F5729" w:rsidP="009F5729">
      <w:pPr>
        <w:pStyle w:val="Default"/>
      </w:pPr>
    </w:p>
    <w:p w14:paraId="56B3D95E" w14:textId="77777777" w:rsidR="009F5729" w:rsidRDefault="009F5729" w:rsidP="009F5729">
      <w:pPr>
        <w:pStyle w:val="Default"/>
        <w:jc w:val="right"/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FB19831" wp14:editId="4B28679E">
            <wp:simplePos x="0" y="0"/>
            <wp:positionH relativeFrom="column">
              <wp:posOffset>219075</wp:posOffset>
            </wp:positionH>
            <wp:positionV relativeFrom="paragraph">
              <wp:posOffset>5715</wp:posOffset>
            </wp:positionV>
            <wp:extent cx="1212169" cy="678815"/>
            <wp:effectExtent l="0" t="0" r="7620" b="6985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69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442">
        <w:t xml:space="preserve"> </w:t>
      </w:r>
    </w:p>
    <w:p w14:paraId="4CA6CD4E" w14:textId="77777777" w:rsidR="009F5729" w:rsidRDefault="009F5729" w:rsidP="009F5729">
      <w:pPr>
        <w:pStyle w:val="Default"/>
        <w:jc w:val="right"/>
      </w:pPr>
    </w:p>
    <w:p w14:paraId="361F013A" w14:textId="77777777" w:rsidR="009F5729" w:rsidRDefault="009F5729" w:rsidP="009F5729">
      <w:pPr>
        <w:pStyle w:val="Default"/>
        <w:jc w:val="right"/>
      </w:pPr>
    </w:p>
    <w:p w14:paraId="5E7EEA61" w14:textId="77777777" w:rsidR="009F5729" w:rsidRPr="00454442" w:rsidRDefault="009F5729" w:rsidP="009F5729">
      <w:pPr>
        <w:pStyle w:val="Default"/>
        <w:rPr>
          <w:color w:val="auto"/>
        </w:rPr>
      </w:pPr>
    </w:p>
    <w:p w14:paraId="45F2830C" w14:textId="77777777" w:rsidR="009F5729" w:rsidRPr="00D4359D" w:rsidRDefault="009F5729" w:rsidP="009F572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4359D">
        <w:rPr>
          <w:b/>
          <w:bCs/>
          <w:color w:val="auto"/>
          <w:sz w:val="28"/>
          <w:szCs w:val="28"/>
        </w:rPr>
        <w:t>Department of Nursing</w:t>
      </w:r>
    </w:p>
    <w:p w14:paraId="039A4E36" w14:textId="757200C8" w:rsidR="009F5729" w:rsidRPr="00D4359D" w:rsidRDefault="009F5729" w:rsidP="009F572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4359D">
        <w:rPr>
          <w:b/>
          <w:bCs/>
          <w:color w:val="auto"/>
          <w:sz w:val="28"/>
          <w:szCs w:val="28"/>
        </w:rPr>
        <w:t>Drop/Withdrawal/Departure</w:t>
      </w:r>
      <w:r w:rsidR="005D36C5">
        <w:rPr>
          <w:b/>
          <w:bCs/>
          <w:color w:val="auto"/>
          <w:sz w:val="28"/>
          <w:szCs w:val="28"/>
        </w:rPr>
        <w:t xml:space="preserve">/Academic Failure </w:t>
      </w:r>
      <w:r w:rsidRPr="00D4359D">
        <w:rPr>
          <w:b/>
          <w:bCs/>
          <w:color w:val="auto"/>
          <w:sz w:val="28"/>
          <w:szCs w:val="28"/>
        </w:rPr>
        <w:t>Form</w:t>
      </w:r>
    </w:p>
    <w:p w14:paraId="51B721D7" w14:textId="77777777" w:rsidR="009F5729" w:rsidRPr="00454442" w:rsidRDefault="009F5729" w:rsidP="009F572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Completed by Instructor</w:t>
      </w:r>
    </w:p>
    <w:p w14:paraId="799A2618" w14:textId="77777777" w:rsidR="009F5729" w:rsidRPr="00454442" w:rsidRDefault="009F5729" w:rsidP="009F5729">
      <w:pPr>
        <w:pStyle w:val="Default"/>
        <w:ind w:firstLine="720"/>
        <w:rPr>
          <w:color w:val="auto"/>
        </w:rPr>
      </w:pPr>
    </w:p>
    <w:p w14:paraId="29B463A0" w14:textId="5405E76A" w:rsidR="009F5729" w:rsidRPr="00454442" w:rsidRDefault="009F5729" w:rsidP="009F5729">
      <w:pPr>
        <w:pStyle w:val="Default"/>
        <w:jc w:val="center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>ASN (RN Program)</w:t>
      </w:r>
      <w:r w:rsidRPr="00454442">
        <w:rPr>
          <w:color w:val="auto"/>
        </w:rPr>
        <w:t xml:space="preserve"> Student </w:t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LVN </w:t>
      </w:r>
      <w:r>
        <w:rPr>
          <w:color w:val="auto"/>
        </w:rPr>
        <w:t xml:space="preserve">to RN Career Mobility Student        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>Transfer Student</w:t>
      </w:r>
    </w:p>
    <w:p w14:paraId="085EC32D" w14:textId="77777777" w:rsidR="009F5729" w:rsidRPr="00454442" w:rsidRDefault="009F5729" w:rsidP="009F5729">
      <w:pPr>
        <w:pStyle w:val="Default"/>
        <w:rPr>
          <w:b/>
          <w:bCs/>
          <w:color w:val="auto"/>
        </w:rPr>
      </w:pPr>
    </w:p>
    <w:p w14:paraId="367244DA" w14:textId="4D1A556C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>Student Name: _________________________________ Student ID: _____________</w:t>
      </w:r>
      <w:r w:rsidRPr="009F5729">
        <w:rPr>
          <w:color w:val="auto"/>
        </w:rPr>
        <w:t xml:space="preserve"> </w:t>
      </w:r>
      <w:r w:rsidRPr="00454442">
        <w:rPr>
          <w:color w:val="auto"/>
        </w:rPr>
        <w:t xml:space="preserve">Student </w:t>
      </w:r>
      <w:r>
        <w:rPr>
          <w:color w:val="auto"/>
        </w:rPr>
        <w:t>Cohort</w:t>
      </w:r>
      <w:r w:rsidRPr="00454442">
        <w:rPr>
          <w:color w:val="auto"/>
        </w:rPr>
        <w:t xml:space="preserve">: ___________ </w:t>
      </w:r>
    </w:p>
    <w:p w14:paraId="58C83F2D" w14:textId="77777777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 xml:space="preserve">Email Address: _________________________________ Phone Number: _______________________ </w:t>
      </w:r>
    </w:p>
    <w:p w14:paraId="152C9557" w14:textId="77777777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>Nursing Course</w:t>
      </w:r>
      <w:r>
        <w:rPr>
          <w:color w:val="auto"/>
        </w:rPr>
        <w:t>(s)</w:t>
      </w:r>
      <w:r w:rsidRPr="00454442">
        <w:rPr>
          <w:color w:val="auto"/>
        </w:rPr>
        <w:t xml:space="preserve">: ___________ Clinical Day/Time: _______________ Date of Departure: ___________ </w:t>
      </w:r>
    </w:p>
    <w:p w14:paraId="6A69E4F9" w14:textId="77777777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 xml:space="preserve">Semester Level: </w:t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 w:rsidRPr="00454442">
        <w:rPr>
          <w:color w:val="auto"/>
        </w:rPr>
        <w:t xml:space="preserve">1st </w:t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 w:rsidRPr="00454442">
        <w:rPr>
          <w:color w:val="auto"/>
        </w:rPr>
        <w:t xml:space="preserve">2nd </w:t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 w:rsidRPr="00454442">
        <w:rPr>
          <w:color w:val="auto"/>
        </w:rPr>
        <w:t xml:space="preserve">3rd </w:t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 w:rsidRPr="00454442">
        <w:rPr>
          <w:color w:val="auto"/>
        </w:rPr>
        <w:t xml:space="preserve">4th </w:t>
      </w:r>
    </w:p>
    <w:p w14:paraId="7B821166" w14:textId="77777777" w:rsidR="009F5729" w:rsidRPr="00454442" w:rsidRDefault="009F5729" w:rsidP="009F5729">
      <w:pPr>
        <w:pStyle w:val="Default"/>
        <w:spacing w:line="360" w:lineRule="auto"/>
        <w:rPr>
          <w:color w:val="auto"/>
          <w:u w:val="single"/>
        </w:rPr>
      </w:pPr>
      <w:r w:rsidRPr="00454442">
        <w:rPr>
          <w:b/>
          <w:bCs/>
          <w:color w:val="auto"/>
          <w:u w:val="single"/>
        </w:rPr>
        <w:t xml:space="preserve">Reason for Departure: </w:t>
      </w:r>
    </w:p>
    <w:p w14:paraId="47E27A4E" w14:textId="77777777" w:rsidR="009F5729" w:rsidRDefault="009F5729" w:rsidP="009F5729">
      <w:pPr>
        <w:pStyle w:val="Default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proofErr w:type="gramStart"/>
      <w:r>
        <w:rPr>
          <w:color w:val="auto"/>
        </w:rPr>
        <w:t>Mid  /</w:t>
      </w:r>
      <w:proofErr w:type="gramEnd"/>
      <w:r>
        <w:rPr>
          <w:color w:val="auto"/>
        </w:rPr>
        <w:t xml:space="preserve"> 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 xml:space="preserve">End of course failure 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 xml:space="preserve">Academic </w:t>
      </w:r>
      <w:r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>Clinical</w:t>
      </w:r>
      <w:r w:rsidRPr="00454442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567ACCBD" w14:textId="77777777" w:rsidR="009F5729" w:rsidRDefault="009F5729" w:rsidP="009F5729">
      <w:pPr>
        <w:pStyle w:val="Default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 xml:space="preserve">Personal </w:t>
      </w:r>
      <w:r w:rsidRPr="00454442">
        <w:rPr>
          <w:color w:val="auto"/>
        </w:rPr>
        <w:t xml:space="preserve">Reasons </w:t>
      </w:r>
      <w:r>
        <w:rPr>
          <w:color w:val="auto"/>
        </w:rPr>
        <w:t xml:space="preserve">  </w:t>
      </w:r>
      <w:r w:rsidRPr="00454442">
        <w:rPr>
          <w:color w:val="auto"/>
          <w:sz w:val="28"/>
        </w:rPr>
        <w:sym w:font="Wingdings" w:char="F06F"/>
      </w:r>
      <w:r w:rsidRPr="00454442">
        <w:rPr>
          <w:color w:val="auto"/>
        </w:rPr>
        <w:t xml:space="preserve"> </w:t>
      </w:r>
      <w:r>
        <w:rPr>
          <w:color w:val="auto"/>
        </w:rPr>
        <w:t>Gross Negligence/Dishonesty/</w:t>
      </w:r>
      <w:r w:rsidRPr="00454442">
        <w:rPr>
          <w:color w:val="auto"/>
        </w:rPr>
        <w:t>Unsafe Practice</w:t>
      </w:r>
      <w:r>
        <w:rPr>
          <w:color w:val="auto"/>
        </w:rPr>
        <w:t xml:space="preserve">- Not eligible to </w:t>
      </w:r>
      <w:proofErr w:type="gramStart"/>
      <w:r>
        <w:rPr>
          <w:color w:val="auto"/>
        </w:rPr>
        <w:t>return</w:t>
      </w:r>
      <w:proofErr w:type="gramEnd"/>
      <w:r>
        <w:rPr>
          <w:color w:val="auto"/>
        </w:rPr>
        <w:t xml:space="preserve">  </w:t>
      </w:r>
    </w:p>
    <w:p w14:paraId="400D56A9" w14:textId="77777777" w:rsidR="009F5729" w:rsidRPr="00454442" w:rsidRDefault="009F5729" w:rsidP="009F5729">
      <w:pPr>
        <w:pStyle w:val="Default"/>
        <w:ind w:left="1440" w:firstLine="720"/>
        <w:rPr>
          <w:color w:val="auto"/>
        </w:rPr>
      </w:pPr>
      <w:r>
        <w:rPr>
          <w:color w:val="auto"/>
        </w:rPr>
        <w:t xml:space="preserve">  </w:t>
      </w:r>
    </w:p>
    <w:p w14:paraId="5AC26FBA" w14:textId="13B5491F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>Theory Instructor: __________________</w:t>
      </w:r>
      <w:r>
        <w:rPr>
          <w:color w:val="auto"/>
        </w:rPr>
        <w:t xml:space="preserve"> </w:t>
      </w:r>
      <w:r w:rsidRPr="00454442">
        <w:rPr>
          <w:color w:val="auto"/>
        </w:rPr>
        <w:t xml:space="preserve">Grade at time of departure: ______ </w:t>
      </w:r>
      <w:r>
        <w:rPr>
          <w:color w:val="auto"/>
        </w:rPr>
        <w:t xml:space="preserve">Previous Theory Contact for Student Success: </w:t>
      </w:r>
      <w:sdt>
        <w:sdtPr>
          <w:rPr>
            <w:color w:val="auto"/>
          </w:rPr>
          <w:id w:val="212047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704526B5" w14:textId="373267D6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>Clinical Instructor: __________________________</w:t>
      </w:r>
      <w:proofErr w:type="gramStart"/>
      <w:r w:rsidRPr="00454442">
        <w:rPr>
          <w:color w:val="auto"/>
        </w:rPr>
        <w:t>_</w:t>
      </w:r>
      <w:r>
        <w:rPr>
          <w:color w:val="auto"/>
        </w:rPr>
        <w:t xml:space="preserve">  On</w:t>
      </w:r>
      <w:proofErr w:type="gramEnd"/>
      <w:r>
        <w:rPr>
          <w:color w:val="auto"/>
        </w:rPr>
        <w:t xml:space="preserve"> an Clinical Contract for Student Success: </w:t>
      </w:r>
      <w:sdt>
        <w:sdtPr>
          <w:rPr>
            <w:color w:val="auto"/>
          </w:rPr>
          <w:id w:val="-97028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454442">
        <w:rPr>
          <w:color w:val="auto"/>
        </w:rPr>
        <w:t xml:space="preserve"> </w:t>
      </w:r>
    </w:p>
    <w:p w14:paraId="27EADC6D" w14:textId="77777777" w:rsidR="009F5729" w:rsidRDefault="009F5729" w:rsidP="009F5729">
      <w:pPr>
        <w:pStyle w:val="Default"/>
        <w:spacing w:line="360" w:lineRule="auto"/>
        <w:rPr>
          <w:color w:val="auto"/>
        </w:rPr>
      </w:pPr>
      <w:r w:rsidRPr="00454442">
        <w:rPr>
          <w:color w:val="auto"/>
        </w:rPr>
        <w:t xml:space="preserve">Instructor Comments: ___________________________________________________________________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78170003" w14:textId="77777777" w:rsidR="009F5729" w:rsidRPr="00454442" w:rsidRDefault="009F5729" w:rsidP="009F5729">
      <w:pPr>
        <w:pStyle w:val="Default"/>
        <w:spacing w:line="360" w:lineRule="auto"/>
        <w:rPr>
          <w:color w:val="auto"/>
          <w:u w:val="single"/>
        </w:rPr>
      </w:pPr>
      <w:r w:rsidRPr="00454442">
        <w:rPr>
          <w:b/>
          <w:bCs/>
          <w:color w:val="auto"/>
          <w:u w:val="single"/>
        </w:rPr>
        <w:t xml:space="preserve">Recommendations for Success: </w:t>
      </w:r>
    </w:p>
    <w:p w14:paraId="256858B2" w14:textId="77777777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>
        <w:rPr>
          <w:color w:val="auto"/>
          <w:sz w:val="28"/>
        </w:rPr>
        <w:t xml:space="preserve">    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Skills Lab Referral </w:t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9F5729">
        <w:rPr>
          <w:color w:val="auto"/>
        </w:rPr>
        <w:t xml:space="preserve">College Success Center </w:t>
      </w:r>
      <w:r w:rsidRPr="009F5729">
        <w:rPr>
          <w:color w:val="auto"/>
        </w:rPr>
        <w:tab/>
      </w:r>
      <w:r w:rsidRPr="009F5729">
        <w:rPr>
          <w:color w:val="auto"/>
        </w:rPr>
        <w:sym w:font="Wingdings" w:char="F06F"/>
      </w:r>
      <w:r w:rsidRPr="009F5729">
        <w:rPr>
          <w:color w:val="auto"/>
        </w:rPr>
        <w:t xml:space="preserve"> DSPS</w:t>
      </w:r>
      <w:r w:rsidRPr="009F5729">
        <w:rPr>
          <w:color w:val="auto"/>
        </w:rPr>
        <w:tab/>
      </w:r>
      <w:r w:rsidRPr="009F5729">
        <w:rPr>
          <w:color w:val="auto"/>
        </w:rPr>
        <w:sym w:font="Wingdings" w:char="F06F"/>
      </w:r>
      <w:r w:rsidRPr="009F5729">
        <w:rPr>
          <w:color w:val="auto"/>
        </w:rPr>
        <w:t xml:space="preserve"> ATI</w:t>
      </w:r>
    </w:p>
    <w:p w14:paraId="2F1F63D4" w14:textId="77777777" w:rsidR="009F5729" w:rsidRPr="00454442" w:rsidRDefault="009F5729" w:rsidP="009F5729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Other: _________________________________________________________________________ </w:t>
      </w:r>
    </w:p>
    <w:p w14:paraId="62459A93" w14:textId="77777777" w:rsidR="009F5729" w:rsidRPr="00454442" w:rsidRDefault="009F5729" w:rsidP="009F5729">
      <w:pPr>
        <w:pStyle w:val="Default"/>
        <w:spacing w:line="360" w:lineRule="auto"/>
        <w:rPr>
          <w:color w:val="auto"/>
          <w:u w:val="single"/>
        </w:rPr>
      </w:pPr>
      <w:r w:rsidRPr="00454442">
        <w:rPr>
          <w:b/>
          <w:bCs/>
          <w:color w:val="auto"/>
          <w:u w:val="single"/>
        </w:rPr>
        <w:t xml:space="preserve">Student’s Re-entry Plan: </w:t>
      </w:r>
    </w:p>
    <w:p w14:paraId="2347DC16" w14:textId="6E8B9BFD" w:rsidR="009F5729" w:rsidRDefault="009F5729" w:rsidP="009F5729">
      <w:pPr>
        <w:pStyle w:val="Default"/>
        <w:spacing w:line="360" w:lineRule="auto"/>
        <w:ind w:firstLine="270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Plans to re-enter </w:t>
      </w:r>
      <w:r>
        <w:rPr>
          <w:color w:val="auto"/>
        </w:rPr>
        <w:t xml:space="preserve">(See Readmission Policy in Student Handbook)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</w:rPr>
        <w:t xml:space="preserve"> Signed Acknowledgement Form</w:t>
      </w:r>
    </w:p>
    <w:p w14:paraId="16D2F3F0" w14:textId="77777777" w:rsidR="009F5729" w:rsidRPr="00454442" w:rsidRDefault="009F5729" w:rsidP="009F5729">
      <w:pPr>
        <w:pStyle w:val="Default"/>
        <w:spacing w:line="360" w:lineRule="auto"/>
        <w:ind w:firstLine="270"/>
        <w:rPr>
          <w:color w:val="auto"/>
        </w:rPr>
      </w:pPr>
      <w:r>
        <w:rPr>
          <w:color w:val="auto"/>
        </w:rPr>
        <w:t>A</w:t>
      </w:r>
      <w:r w:rsidRPr="00454442">
        <w:rPr>
          <w:color w:val="auto"/>
        </w:rPr>
        <w:t xml:space="preserve">nticipated Date of Return: </w:t>
      </w:r>
      <w:r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Spring </w:t>
      </w:r>
      <w:r>
        <w:rPr>
          <w:color w:val="auto"/>
        </w:rPr>
        <w:t xml:space="preserve"> </w:t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Fall </w:t>
      </w:r>
      <w:r w:rsidRPr="00454442">
        <w:rPr>
          <w:color w:val="auto"/>
        </w:rPr>
        <w:tab/>
        <w:t xml:space="preserve">Year: ________ </w:t>
      </w:r>
    </w:p>
    <w:p w14:paraId="35E4FDA7" w14:textId="77777777" w:rsidR="009F5729" w:rsidRPr="00454442" w:rsidRDefault="009F5729" w:rsidP="009F5729">
      <w:pPr>
        <w:pStyle w:val="Default"/>
        <w:pBdr>
          <w:bottom w:val="single" w:sz="24" w:space="1" w:color="auto"/>
        </w:pBdr>
        <w:spacing w:line="360" w:lineRule="auto"/>
        <w:ind w:firstLine="270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No plans to return </w:t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Not Eligible </w:t>
      </w:r>
      <w:r w:rsidRPr="00454442">
        <w:rPr>
          <w:color w:val="auto"/>
        </w:rPr>
        <w:tab/>
      </w:r>
      <w:r w:rsidRPr="00454442"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proofErr w:type="gramStart"/>
      <w:r w:rsidRPr="00454442">
        <w:rPr>
          <w:color w:val="auto"/>
        </w:rPr>
        <w:t>Unknown</w:t>
      </w:r>
      <w:proofErr w:type="gramEnd"/>
      <w:r w:rsidRPr="00454442">
        <w:rPr>
          <w:color w:val="auto"/>
        </w:rPr>
        <w:t xml:space="preserve"> </w:t>
      </w:r>
    </w:p>
    <w:p w14:paraId="2CE3C3BD" w14:textId="77777777" w:rsidR="009F5729" w:rsidRPr="00454442" w:rsidRDefault="009F5729" w:rsidP="009F5729">
      <w:pPr>
        <w:pStyle w:val="Default"/>
        <w:spacing w:line="360" w:lineRule="auto"/>
        <w:ind w:firstLine="270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>
        <w:rPr>
          <w:color w:val="auto"/>
        </w:rPr>
        <w:t xml:space="preserve">Meet with Director of Nursing, Allied Health </w:t>
      </w:r>
      <w:r w:rsidRPr="00454442">
        <w:rPr>
          <w:color w:val="auto"/>
        </w:rPr>
        <w:tab/>
      </w:r>
      <w:r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>Clinical Agenc</w:t>
      </w:r>
      <w:r>
        <w:rPr>
          <w:color w:val="auto"/>
        </w:rPr>
        <w:t>ies</w:t>
      </w:r>
      <w:r w:rsidRPr="00454442">
        <w:rPr>
          <w:color w:val="auto"/>
        </w:rPr>
        <w:t xml:space="preserve"> Notification Complete </w:t>
      </w:r>
    </w:p>
    <w:p w14:paraId="38D8FBDB" w14:textId="77777777" w:rsidR="009F5729" w:rsidRPr="00454442" w:rsidRDefault="009F5729" w:rsidP="009F5729">
      <w:pPr>
        <w:pStyle w:val="Default"/>
        <w:spacing w:line="360" w:lineRule="auto"/>
        <w:ind w:firstLine="270"/>
        <w:rPr>
          <w:color w:val="auto"/>
        </w:rPr>
      </w:pP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>Returned Badges</w:t>
      </w:r>
      <w:r>
        <w:rPr>
          <w:color w:val="auto"/>
        </w:rPr>
        <w:t xml:space="preserve"> Yuba and Facilities </w:t>
      </w:r>
      <w:r w:rsidRPr="00454442">
        <w:rPr>
          <w:color w:val="auto"/>
        </w:rPr>
        <w:t>__________</w:t>
      </w:r>
      <w:r>
        <w:rPr>
          <w:color w:val="auto"/>
        </w:rPr>
        <w:tab/>
      </w:r>
      <w:r w:rsidRPr="00454442">
        <w:rPr>
          <w:color w:val="auto"/>
          <w:sz w:val="28"/>
        </w:rPr>
        <w:sym w:font="Wingdings" w:char="F06F"/>
      </w:r>
      <w:r>
        <w:rPr>
          <w:color w:val="auto"/>
          <w:sz w:val="28"/>
        </w:rPr>
        <w:t xml:space="preserve"> </w:t>
      </w:r>
      <w:r w:rsidRPr="00454442">
        <w:rPr>
          <w:color w:val="auto"/>
        </w:rPr>
        <w:t xml:space="preserve">Petition &amp; Letter of Request Completion </w:t>
      </w:r>
    </w:p>
    <w:p w14:paraId="7742E45C" w14:textId="77777777" w:rsidR="009F5729" w:rsidRPr="00454442" w:rsidRDefault="009F5729" w:rsidP="009F5729">
      <w:pPr>
        <w:pStyle w:val="Default"/>
        <w:spacing w:line="360" w:lineRule="auto"/>
        <w:ind w:left="5040" w:firstLine="720"/>
        <w:rPr>
          <w:color w:val="auto"/>
        </w:rPr>
      </w:pPr>
      <w:r w:rsidRPr="00454442">
        <w:rPr>
          <w:color w:val="auto"/>
        </w:rPr>
        <w:t xml:space="preserve">Due </w:t>
      </w:r>
      <w:proofErr w:type="gramStart"/>
      <w:r w:rsidRPr="00454442">
        <w:rPr>
          <w:color w:val="auto"/>
        </w:rPr>
        <w:t>Date:_</w:t>
      </w:r>
      <w:proofErr w:type="gramEnd"/>
      <w:r w:rsidRPr="00454442">
        <w:rPr>
          <w:color w:val="auto"/>
        </w:rPr>
        <w:t xml:space="preserve">__________________________ </w:t>
      </w:r>
    </w:p>
    <w:p w14:paraId="5C3F9B86" w14:textId="77777777" w:rsidR="009F5729" w:rsidRDefault="009F5729" w:rsidP="009F5729">
      <w:pPr>
        <w:spacing w:line="360" w:lineRule="auto"/>
        <w:rPr>
          <w:sz w:val="24"/>
          <w:szCs w:val="24"/>
        </w:rPr>
      </w:pPr>
      <w:r w:rsidRPr="00B75451">
        <w:rPr>
          <w:rFonts w:ascii="Times New Roman" w:hAnsi="Times New Roman" w:cs="Times New Roman"/>
          <w:sz w:val="24"/>
          <w:szCs w:val="24"/>
        </w:rPr>
        <w:t>Director Comments:</w:t>
      </w:r>
      <w:r w:rsidRPr="00454442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</w:t>
      </w:r>
      <w:r w:rsidRPr="0045444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  <w:r w:rsidRPr="00454442">
        <w:rPr>
          <w:sz w:val="24"/>
          <w:szCs w:val="24"/>
        </w:rPr>
        <w:t xml:space="preserve"> </w:t>
      </w:r>
    </w:p>
    <w:p w14:paraId="0F3E587F" w14:textId="77777777" w:rsidR="009F5729" w:rsidRDefault="009F5729" w:rsidP="009F5729">
      <w:pPr>
        <w:spacing w:line="360" w:lineRule="auto"/>
        <w:rPr>
          <w:sz w:val="24"/>
          <w:szCs w:val="24"/>
        </w:rPr>
      </w:pPr>
    </w:p>
    <w:p w14:paraId="65D5BA6E" w14:textId="6C0A8437" w:rsidR="009F5729" w:rsidRPr="002949CC" w:rsidRDefault="009F5729" w:rsidP="009F5729">
      <w:pPr>
        <w:spacing w:line="360" w:lineRule="auto"/>
        <w:rPr>
          <w:sz w:val="28"/>
          <w:szCs w:val="28"/>
        </w:rPr>
      </w:pPr>
      <w:r w:rsidRPr="002949CC">
        <w:rPr>
          <w:b/>
          <w:bCs/>
          <w:sz w:val="28"/>
          <w:szCs w:val="28"/>
        </w:rPr>
        <w:t>Yuba College Nursing Program Drop/Withdrawal/Departure</w:t>
      </w:r>
      <w:r w:rsidR="005D36C5">
        <w:rPr>
          <w:b/>
          <w:bCs/>
          <w:sz w:val="28"/>
          <w:szCs w:val="28"/>
        </w:rPr>
        <w:t>/Academic Failure Ac</w:t>
      </w:r>
      <w:r w:rsidRPr="002949CC">
        <w:rPr>
          <w:b/>
          <w:bCs/>
          <w:sz w:val="28"/>
          <w:szCs w:val="28"/>
        </w:rPr>
        <w:t>knowledgement</w:t>
      </w:r>
      <w:r w:rsidRPr="002949CC">
        <w:rPr>
          <w:sz w:val="28"/>
          <w:szCs w:val="28"/>
        </w:rPr>
        <w:t xml:space="preserve"> </w:t>
      </w:r>
    </w:p>
    <w:p w14:paraId="535DF3F0" w14:textId="77777777" w:rsidR="009F5729" w:rsidRDefault="009F5729" w:rsidP="009F5729">
      <w:pPr>
        <w:spacing w:line="360" w:lineRule="auto"/>
      </w:pPr>
    </w:p>
    <w:p w14:paraId="56642031" w14:textId="52D8836E" w:rsidR="009F5729" w:rsidRDefault="009F5729" w:rsidP="009F5729">
      <w:pPr>
        <w:spacing w:line="360" w:lineRule="auto"/>
      </w:pPr>
      <w:r>
        <w:t xml:space="preserve">The Yuba College Nursing Program </w:t>
      </w:r>
      <w:r w:rsidR="005D36C5">
        <w:t>Drop/Withdrawal/Departure/Academic Failure</w:t>
      </w:r>
      <w:r w:rsidR="005D36C5">
        <w:t xml:space="preserve"> </w:t>
      </w:r>
      <w:r>
        <w:t xml:space="preserve">Process and Readmission policy is in the Student Handbook at </w:t>
      </w:r>
      <w:hyperlink r:id="rId6" w:history="1">
        <w:r w:rsidRPr="00797258">
          <w:rPr>
            <w:rStyle w:val="Hyperlink"/>
          </w:rPr>
          <w:t>https://yc.yccd.edu/nursing/about-us/student-handbook/</w:t>
        </w:r>
      </w:hyperlink>
      <w:r>
        <w:t xml:space="preserve">  </w:t>
      </w:r>
    </w:p>
    <w:p w14:paraId="5A33E81E" w14:textId="7A7341AA" w:rsidR="009F5729" w:rsidRDefault="009F5729" w:rsidP="009F5729">
      <w:pPr>
        <w:spacing w:line="360" w:lineRule="auto"/>
      </w:pPr>
      <w:r>
        <w:t xml:space="preserve">The faculty may drop the student as a </w:t>
      </w:r>
      <w:proofErr w:type="gramStart"/>
      <w:r>
        <w:t>courtesy,</w:t>
      </w:r>
      <w:proofErr w:type="gramEnd"/>
      <w:r>
        <w:t xml:space="preserve"> however, </w:t>
      </w:r>
      <w:r w:rsidR="005D36C5">
        <w:t>it</w:t>
      </w:r>
      <w:r>
        <w:t xml:space="preserve"> is the student’s responsibility to withdrawal/drop from the course review and follow the </w:t>
      </w:r>
      <w:r w:rsidR="005D36C5">
        <w:t>Drop/Withdrawal/Departure/Academic Failure</w:t>
      </w:r>
      <w:r w:rsidR="005D36C5">
        <w:t xml:space="preserve"> </w:t>
      </w:r>
      <w:r>
        <w:t>Process. The deadline for withdrawals is published in the college’s Academic Calendar. Failure to withdraw will result in a grade of “NC” or “F”.</w:t>
      </w:r>
    </w:p>
    <w:p w14:paraId="145CAB75" w14:textId="33709BE3" w:rsidR="009F5729" w:rsidRPr="00E017E4" w:rsidRDefault="009F5729" w:rsidP="009F5729">
      <w:pPr>
        <w:spacing w:line="360" w:lineRule="auto"/>
      </w:pPr>
      <w:r>
        <w:t xml:space="preserve">If a student desires readmission they must review and follow the Readmission policies and meet the Compliance </w:t>
      </w:r>
      <w:r w:rsidRPr="00E017E4">
        <w:t xml:space="preserve">requirements in the Student Handbook. </w:t>
      </w:r>
    </w:p>
    <w:p w14:paraId="422A51D7" w14:textId="77777777" w:rsidR="009F5729" w:rsidRPr="00E017E4" w:rsidRDefault="00000000" w:rsidP="009F5729">
      <w:pPr>
        <w:spacing w:line="360" w:lineRule="auto"/>
        <w:rPr>
          <w:rFonts w:cstheme="minorHAnsi"/>
          <w:shd w:val="clear" w:color="auto" w:fill="FFFFFF"/>
        </w:rPr>
      </w:pPr>
      <w:sdt>
        <w:sdtPr>
          <w:rPr>
            <w:rFonts w:cstheme="minorHAnsi"/>
          </w:rPr>
          <w:id w:val="213829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7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5729">
        <w:rPr>
          <w:rFonts w:cstheme="minorHAnsi"/>
        </w:rPr>
        <w:t xml:space="preserve"> </w:t>
      </w:r>
      <w:r w:rsidR="009F5729" w:rsidRPr="00E017E4">
        <w:rPr>
          <w:rFonts w:cstheme="minorHAnsi"/>
        </w:rPr>
        <w:t>I have read and agree to the processes/policies and conditions regarding the withdrawal from, repeat of, and/or re-entry into any Nursing Department program core course. In addition, I understand if</w:t>
      </w:r>
      <w:r w:rsidR="009F5729" w:rsidRPr="00E017E4">
        <w:rPr>
          <w:rFonts w:cstheme="minorHAnsi"/>
          <w:shd w:val="clear" w:color="auto" w:fill="FFFFFF"/>
        </w:rPr>
        <w:t xml:space="preserve"> readmitted I must complete a drug screen and criminal background check at that time. The previous drug screen and criminal background check are no longer valid due to a time break in the continuation in the program. </w:t>
      </w:r>
    </w:p>
    <w:p w14:paraId="6C9270A1" w14:textId="77777777" w:rsidR="009F5729" w:rsidRPr="00E017E4" w:rsidRDefault="009F5729" w:rsidP="009F5729">
      <w:pPr>
        <w:spacing w:line="360" w:lineRule="auto"/>
        <w:rPr>
          <w:rFonts w:cstheme="minorHAnsi"/>
        </w:rPr>
      </w:pPr>
    </w:p>
    <w:p w14:paraId="48F7D449" w14:textId="77777777" w:rsidR="009F5729" w:rsidRPr="00E017E4" w:rsidRDefault="009F5729" w:rsidP="009F5729">
      <w:pPr>
        <w:spacing w:line="360" w:lineRule="auto"/>
      </w:pPr>
    </w:p>
    <w:p w14:paraId="6697E1D6" w14:textId="77777777" w:rsidR="009F5729" w:rsidRDefault="009F5729" w:rsidP="009F5729">
      <w:pPr>
        <w:spacing w:line="360" w:lineRule="auto"/>
      </w:pPr>
      <w:r w:rsidRPr="00E017E4">
        <w:t xml:space="preserve">Student Signature: ______________________________________ </w:t>
      </w:r>
      <w:proofErr w:type="gramStart"/>
      <w:r w:rsidRPr="00E017E4">
        <w:t>Date:_</w:t>
      </w:r>
      <w:proofErr w:type="gramEnd"/>
      <w:r w:rsidRPr="00E017E4">
        <w:t xml:space="preserve">____________ </w:t>
      </w:r>
    </w:p>
    <w:p w14:paraId="6BBFCF77" w14:textId="77777777" w:rsidR="009F5729" w:rsidRPr="00E017E4" w:rsidRDefault="009F5729" w:rsidP="009F5729">
      <w:pPr>
        <w:spacing w:line="360" w:lineRule="auto"/>
      </w:pPr>
      <w:r>
        <w:t xml:space="preserve">Print </w:t>
      </w:r>
      <w:proofErr w:type="gramStart"/>
      <w:r>
        <w:t>Name:_</w:t>
      </w:r>
      <w:proofErr w:type="gramEnd"/>
      <w:r>
        <w:t>________________________________________________</w:t>
      </w:r>
    </w:p>
    <w:p w14:paraId="38870AAE" w14:textId="77777777" w:rsidR="009F5729" w:rsidRPr="00E017E4" w:rsidRDefault="009F5729" w:rsidP="009F5729">
      <w:pPr>
        <w:spacing w:line="360" w:lineRule="auto"/>
        <w:rPr>
          <w:sz w:val="24"/>
          <w:szCs w:val="24"/>
        </w:rPr>
      </w:pPr>
      <w:r w:rsidRPr="00E017E4">
        <w:t>Original – Nursing Office cc –□ Student □ Instructor</w:t>
      </w:r>
    </w:p>
    <w:p w14:paraId="7CD1BC39" w14:textId="148F7C7D" w:rsidR="00351FD4" w:rsidRDefault="00351FD4">
      <w:r>
        <w:br w:type="page"/>
      </w:r>
    </w:p>
    <w:p w14:paraId="7AF63E8A" w14:textId="77777777" w:rsidR="00351FD4" w:rsidRPr="00BE4EFC" w:rsidRDefault="00351FD4" w:rsidP="00351F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0B34DD" wp14:editId="1BF8008B">
            <wp:extent cx="1504950" cy="1121960"/>
            <wp:effectExtent l="0" t="0" r="0" b="2540"/>
            <wp:docPr id="1523448091" name="Picture 1523448091" descr="C:\Users\g0156043\AppData\Local\Microsoft\Windows\INetCache\Content.MSO\2EEA14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156043\AppData\Local\Microsoft\Windows\INetCache\Content.MSO\2EEA14D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96" cy="11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hd w:val="clear" w:color="auto" w:fill="FFFFFF"/>
        </w:rPr>
        <w:br/>
      </w:r>
    </w:p>
    <w:p w14:paraId="53CA2AE5" w14:textId="79EC34C9" w:rsidR="00351FD4" w:rsidRDefault="00351FD4" w:rsidP="00351FD4">
      <w:pPr>
        <w:jc w:val="center"/>
      </w:pPr>
      <w:r>
        <w:t>Drop/Withdrawal/Departure Check</w:t>
      </w:r>
      <w:r w:rsidR="00F65CE5">
        <w:t>l</w:t>
      </w:r>
      <w:r>
        <w:t>ist</w:t>
      </w:r>
    </w:p>
    <w:p w14:paraId="0DDC694A" w14:textId="77777777" w:rsidR="00351FD4" w:rsidRDefault="00351FD4" w:rsidP="00351FD4">
      <w:pPr>
        <w:jc w:val="center"/>
      </w:pPr>
      <w:r>
        <w:t xml:space="preserve">Nursing department use </w:t>
      </w:r>
      <w:proofErr w:type="gramStart"/>
      <w:r>
        <w:t>only</w:t>
      </w:r>
      <w:proofErr w:type="gramEnd"/>
    </w:p>
    <w:p w14:paraId="5BBFE40B" w14:textId="77777777" w:rsidR="00351FD4" w:rsidRDefault="00351FD4" w:rsidP="00351FD4">
      <w:r>
        <w:t>Student Name: _________________________________ Student ID: ___________________________ Student Cohort: ___________________________</w:t>
      </w:r>
    </w:p>
    <w:p w14:paraId="6B9C619F" w14:textId="77777777" w:rsidR="00351FD4" w:rsidRDefault="00351FD4" w:rsidP="00351FD4">
      <w:r>
        <w:t>Email Address: _________________________________ Phone Number: _______________________</w:t>
      </w:r>
    </w:p>
    <w:p w14:paraId="6959F29E" w14:textId="77777777" w:rsidR="00351FD4" w:rsidRDefault="00351FD4" w:rsidP="00351FD4">
      <w:r>
        <w:t>Date: ____________</w:t>
      </w:r>
    </w:p>
    <w:p w14:paraId="3ABD79EE" w14:textId="77777777" w:rsidR="00351FD4" w:rsidRDefault="00000000" w:rsidP="00351FD4">
      <w:sdt>
        <w:sdtPr>
          <w:id w:val="-143204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Student consulted with their theory and clinical instructor(s) </w:t>
      </w:r>
    </w:p>
    <w:p w14:paraId="11FB73D5" w14:textId="7C93192E" w:rsidR="00351FD4" w:rsidRDefault="00000000" w:rsidP="00351FD4">
      <w:sdt>
        <w:sdtPr>
          <w:id w:val="179039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Instructor completed their part of </w:t>
      </w:r>
      <w:r w:rsidR="005D36C5">
        <w:t>Drop/Withdrawal/Departure/Academic Failure</w:t>
      </w:r>
      <w:r w:rsidR="005D36C5">
        <w:t xml:space="preserve"> </w:t>
      </w:r>
      <w:r w:rsidR="00351FD4">
        <w:t>Form</w:t>
      </w:r>
    </w:p>
    <w:p w14:paraId="76977A15" w14:textId="77777777" w:rsidR="00351FD4" w:rsidRDefault="00000000" w:rsidP="00351FD4">
      <w:sdt>
        <w:sdtPr>
          <w:id w:val="205611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Instructor(s) contacted Director of Nursing, Allied Health </w:t>
      </w:r>
    </w:p>
    <w:p w14:paraId="2C337150" w14:textId="77777777" w:rsidR="00351FD4" w:rsidRDefault="00000000" w:rsidP="00351FD4">
      <w:sdt>
        <w:sdtPr>
          <w:id w:val="82964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Student appointment with Director of Nursing, Allied Health Date: ______________</w:t>
      </w:r>
      <w:r w:rsidR="00351FD4">
        <w:tab/>
      </w:r>
      <w:r w:rsidR="00351FD4">
        <w:tab/>
      </w:r>
    </w:p>
    <w:p w14:paraId="4C8EE34D" w14:textId="77777777" w:rsidR="00351FD4" w:rsidRDefault="00000000" w:rsidP="00351FD4">
      <w:pPr>
        <w:ind w:firstLine="720"/>
      </w:pPr>
      <w:sdt>
        <w:sdtPr>
          <w:id w:val="146291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Must be within 10 days to be eligible for Readmission </w:t>
      </w:r>
      <w:proofErr w:type="gramStart"/>
      <w:r w:rsidR="00351FD4">
        <w:t>petition</w:t>
      </w:r>
      <w:proofErr w:type="gramEnd"/>
      <w:r w:rsidR="00351FD4">
        <w:t xml:space="preserve"> </w:t>
      </w:r>
    </w:p>
    <w:p w14:paraId="20B2E7A0" w14:textId="77777777" w:rsidR="00351FD4" w:rsidRDefault="00000000" w:rsidP="00351FD4">
      <w:sdt>
        <w:sdtPr>
          <w:id w:val="53563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Badges returned ____Yuba College ____ Clinical Facilities </w:t>
      </w:r>
    </w:p>
    <w:p w14:paraId="0A6CB920" w14:textId="77777777" w:rsidR="00351FD4" w:rsidRDefault="00000000" w:rsidP="00351FD4">
      <w:sdt>
        <w:sdtPr>
          <w:id w:val="-119862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Faculty notified clinical </w:t>
      </w:r>
      <w:proofErr w:type="gramStart"/>
      <w:r w:rsidR="00351FD4">
        <w:t>facilities</w:t>
      </w:r>
      <w:proofErr w:type="gramEnd"/>
      <w:r w:rsidR="00351FD4">
        <w:t xml:space="preserve"> </w:t>
      </w:r>
    </w:p>
    <w:p w14:paraId="0806A57E" w14:textId="77777777" w:rsidR="00351FD4" w:rsidRDefault="00000000" w:rsidP="00351FD4">
      <w:sdt>
        <w:sdtPr>
          <w:id w:val="-161365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Nursing office to notify </w:t>
      </w:r>
      <w:proofErr w:type="gramStart"/>
      <w:r w:rsidR="00351FD4">
        <w:t>WIOA</w:t>
      </w:r>
      <w:proofErr w:type="gramEnd"/>
    </w:p>
    <w:p w14:paraId="02079457" w14:textId="41576733" w:rsidR="00351FD4" w:rsidRDefault="00000000" w:rsidP="00351FD4">
      <w:sdt>
        <w:sdtPr>
          <w:id w:val="-69430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Director completed bottom of </w:t>
      </w:r>
      <w:r w:rsidR="005D36C5">
        <w:t>Drop/Withdrawal/Departure/Academic Failure</w:t>
      </w:r>
      <w:r w:rsidR="005D36C5">
        <w:t xml:space="preserve"> </w:t>
      </w:r>
      <w:r w:rsidR="00351FD4">
        <w:t>Form</w:t>
      </w:r>
    </w:p>
    <w:p w14:paraId="77D27E9B" w14:textId="77777777" w:rsidR="00351FD4" w:rsidRDefault="00000000" w:rsidP="00351FD4">
      <w:sdt>
        <w:sdtPr>
          <w:id w:val="-31009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Student reminded to drop course(s) </w:t>
      </w:r>
    </w:p>
    <w:p w14:paraId="614FF892" w14:textId="10220AF0" w:rsidR="00351FD4" w:rsidRDefault="00000000" w:rsidP="00351FD4">
      <w:sdt>
        <w:sdtPr>
          <w:id w:val="91490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Student read &amp; signed the </w:t>
      </w:r>
      <w:r w:rsidR="005D36C5">
        <w:t>Drop/Withdrawal/Departure/Academic Failure</w:t>
      </w:r>
      <w:r w:rsidR="005D36C5">
        <w:t xml:space="preserve"> </w:t>
      </w:r>
      <w:r w:rsidR="00351FD4">
        <w:t>Acknowledgement</w:t>
      </w:r>
    </w:p>
    <w:p w14:paraId="53FFD7F9" w14:textId="183C50BE" w:rsidR="00351FD4" w:rsidRDefault="00000000" w:rsidP="00351FD4">
      <w:sdt>
        <w:sdtPr>
          <w:id w:val="10279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Student plan to </w:t>
      </w:r>
      <w:proofErr w:type="gramStart"/>
      <w:r w:rsidR="00351FD4">
        <w:t>completed</w:t>
      </w:r>
      <w:proofErr w:type="gramEnd"/>
      <w:r w:rsidR="00351FD4">
        <w:t xml:space="preserve"> the Student Petition for Readmission if eligible (optional) </w:t>
      </w:r>
    </w:p>
    <w:p w14:paraId="2DF45D1A" w14:textId="3F7F7314" w:rsidR="00351FD4" w:rsidRDefault="00000000" w:rsidP="00351FD4">
      <w:sdt>
        <w:sdtPr>
          <w:id w:val="-188871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Readmission: Petition to Nursing, Allied Health Faculty meeting for review </w:t>
      </w:r>
      <w:proofErr w:type="gramStart"/>
      <w:r w:rsidR="00351FD4">
        <w:t>Date:_</w:t>
      </w:r>
      <w:proofErr w:type="gramEnd"/>
      <w:r w:rsidR="00351FD4">
        <w:t xml:space="preserve">______ </w:t>
      </w:r>
    </w:p>
    <w:p w14:paraId="46DE0D53" w14:textId="41059D55" w:rsidR="00351FD4" w:rsidRDefault="00000000" w:rsidP="00351FD4">
      <w:pPr>
        <w:pStyle w:val="ListParagraph"/>
        <w:numPr>
          <w:ilvl w:val="1"/>
          <w:numId w:val="1"/>
        </w:numPr>
      </w:pPr>
      <w:sdt>
        <w:sdtPr>
          <w:id w:val="88877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Received Petition within 10 </w:t>
      </w:r>
      <w:proofErr w:type="gramStart"/>
      <w:r w:rsidR="00351FD4">
        <w:t>days</w:t>
      </w:r>
      <w:proofErr w:type="gramEnd"/>
    </w:p>
    <w:p w14:paraId="0AE4FA00" w14:textId="3ECFD9A9" w:rsidR="00351FD4" w:rsidRDefault="00351FD4" w:rsidP="00351FD4">
      <w:pPr>
        <w:pStyle w:val="ListParagraph"/>
        <w:numPr>
          <w:ilvl w:val="2"/>
          <w:numId w:val="1"/>
        </w:numPr>
      </w:pPr>
      <w:r>
        <w:t xml:space="preserve">Student letter included </w:t>
      </w:r>
      <w:sdt>
        <w:sdtPr>
          <w:id w:val="210467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A46FC9" w14:textId="4A7879C9" w:rsidR="00351FD4" w:rsidRDefault="00351FD4" w:rsidP="00351FD4">
      <w:pPr>
        <w:pStyle w:val="ListParagraph"/>
        <w:numPr>
          <w:ilvl w:val="1"/>
          <w:numId w:val="1"/>
        </w:numPr>
      </w:pPr>
      <w:r>
        <w:t xml:space="preserve">Results of the Readmission petition Approved </w:t>
      </w:r>
      <w:sdt>
        <w:sdtPr>
          <w:id w:val="191704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</w:t>
      </w:r>
      <w:proofErr w:type="gramStart"/>
      <w:r>
        <w:t>Denied</w:t>
      </w:r>
      <w:proofErr w:type="gramEnd"/>
      <w:r>
        <w:t xml:space="preserve"> </w:t>
      </w:r>
      <w:sdt>
        <w:sdtPr>
          <w:id w:val="-102355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61347B" w14:textId="4A1158D5" w:rsidR="00351FD4" w:rsidRDefault="00000000" w:rsidP="00351FD4">
      <w:pPr>
        <w:pStyle w:val="ListParagraph"/>
        <w:numPr>
          <w:ilvl w:val="1"/>
          <w:numId w:val="1"/>
        </w:numPr>
      </w:pPr>
      <w:sdt>
        <w:sdtPr>
          <w:id w:val="-4659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Notify students within 10 business days of the Allied Health Faculty </w:t>
      </w:r>
      <w:proofErr w:type="gramStart"/>
      <w:r w:rsidR="00351FD4">
        <w:t>meeting</w:t>
      </w:r>
      <w:proofErr w:type="gramEnd"/>
    </w:p>
    <w:p w14:paraId="312730F2" w14:textId="23F8D38B" w:rsidR="00351FD4" w:rsidRDefault="00000000" w:rsidP="00351FD4">
      <w:pPr>
        <w:jc w:val="both"/>
      </w:pPr>
      <w:sdt>
        <w:sdtPr>
          <w:rPr>
            <w:rFonts w:ascii="MS Gothic" w:eastAsia="MS Gothic" w:hAnsi="MS Gothic"/>
          </w:rPr>
          <w:id w:val="93803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All communications with students place in Student File.  </w:t>
      </w:r>
    </w:p>
    <w:p w14:paraId="478D7AB9" w14:textId="7B0911D4" w:rsidR="00351FD4" w:rsidRDefault="00000000" w:rsidP="00351FD4">
      <w:pPr>
        <w:jc w:val="both"/>
      </w:pPr>
      <w:sdt>
        <w:sdtPr>
          <w:rPr>
            <w:rFonts w:ascii="MS Gothic" w:eastAsia="MS Gothic" w:hAnsi="MS Gothic"/>
          </w:rPr>
          <w:id w:val="-188139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FD4">
            <w:rPr>
              <w:rFonts w:ascii="MS Gothic" w:eastAsia="MS Gothic" w:hAnsi="MS Gothic" w:hint="eastAsia"/>
            </w:rPr>
            <w:t>☐</w:t>
          </w:r>
        </w:sdtContent>
      </w:sdt>
      <w:r w:rsidR="00351FD4">
        <w:t xml:space="preserve"> Attrition Tracking process completed by Nursing Office and Director. </w:t>
      </w:r>
    </w:p>
    <w:p w14:paraId="5FA78E5E" w14:textId="77777777" w:rsidR="00BF66C1" w:rsidRDefault="00BF66C1"/>
    <w:sectPr w:rsidR="00BF66C1" w:rsidSect="00556EC3">
      <w:pgSz w:w="12240" w:h="15840"/>
      <w:pgMar w:top="630" w:right="90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C5B90"/>
    <w:multiLevelType w:val="hybridMultilevel"/>
    <w:tmpl w:val="89B8BAC0"/>
    <w:lvl w:ilvl="0" w:tplc="DE7CEC32">
      <w:start w:val="4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7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9"/>
    <w:rsid w:val="002F6B33"/>
    <w:rsid w:val="00351FD4"/>
    <w:rsid w:val="00556EC3"/>
    <w:rsid w:val="005D36C5"/>
    <w:rsid w:val="00746D56"/>
    <w:rsid w:val="009915B5"/>
    <w:rsid w:val="009F5729"/>
    <w:rsid w:val="00BF66C1"/>
    <w:rsid w:val="00D52929"/>
    <w:rsid w:val="00F219AA"/>
    <w:rsid w:val="00F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19B8"/>
  <w15:chartTrackingRefBased/>
  <w15:docId w15:val="{9236174F-1110-42C4-B109-9F9A816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29"/>
  </w:style>
  <w:style w:type="paragraph" w:styleId="Heading1">
    <w:name w:val="heading 1"/>
    <w:basedOn w:val="Normal"/>
    <w:next w:val="Normal"/>
    <w:link w:val="Heading1Char"/>
    <w:uiPriority w:val="9"/>
    <w:qFormat/>
    <w:rsid w:val="009F5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72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5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7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c.yccd.edu/nursing/about-us/student-handboo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2024-05-20T17:41:00Z</dcterms:created>
  <dcterms:modified xsi:type="dcterms:W3CDTF">2024-05-20T17:41:00Z</dcterms:modified>
</cp:coreProperties>
</file>